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8D165A" w:rsidP="008D165A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事業計画</w:t>
      </w:r>
      <w:r w:rsidR="006C6CF2">
        <w:rPr>
          <w:rFonts w:hint="eastAsia"/>
          <w:sz w:val="24"/>
        </w:rPr>
        <w:t>書</w:t>
      </w:r>
      <w:r>
        <w:rPr>
          <w:rFonts w:hint="eastAsia"/>
          <w:sz w:val="24"/>
        </w:rPr>
        <w:t>（</w:t>
      </w:r>
      <w:r w:rsidR="00AC7F09">
        <w:rPr>
          <w:rFonts w:hint="eastAsia"/>
          <w:sz w:val="24"/>
          <w:u w:val="single"/>
        </w:rPr>
        <w:t>その他の団体</w:t>
      </w:r>
      <w:bookmarkStart w:id="0" w:name="_GoBack"/>
      <w:bookmarkEnd w:id="0"/>
      <w:r>
        <w:rPr>
          <w:rFonts w:hint="eastAsia"/>
          <w:sz w:val="24"/>
        </w:rPr>
        <w:t>）</w:t>
      </w:r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795433" w:rsidRPr="002B0BA0" w:rsidRDefault="00795433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867EF6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目　的</w:t>
            </w:r>
          </w:p>
        </w:tc>
        <w:tc>
          <w:tcPr>
            <w:tcW w:w="7054" w:type="dxa"/>
            <w:vAlign w:val="center"/>
          </w:tcPr>
          <w:p w:rsidR="002B0BA0" w:rsidRPr="00DC14BF" w:rsidRDefault="002B0BA0" w:rsidP="002B0BA0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内　容</w:t>
            </w:r>
          </w:p>
        </w:tc>
        <w:tc>
          <w:tcPr>
            <w:tcW w:w="7054" w:type="dxa"/>
            <w:vAlign w:val="center"/>
          </w:tcPr>
          <w:p w:rsidR="002B0BA0" w:rsidRPr="002B0BA0" w:rsidRDefault="002B0BA0" w:rsidP="002B0BA0">
            <w:pPr>
              <w:rPr>
                <w:u w:val="single"/>
              </w:rPr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Pr="002B0BA0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BE0481" w:rsidRPr="002B0BA0" w:rsidRDefault="00BE0481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4A7520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4A7520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E106EC" w:rsidRPr="00DA77E4" w:rsidRDefault="00E106EC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E106EC" w:rsidRPr="002B0BA0" w:rsidRDefault="00E106EC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E106EC" w:rsidRPr="002B0BA0" w:rsidRDefault="002B0BA0" w:rsidP="00BE0481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239" w:type="dxa"/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E106EC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00,000円）</w:t>
            </w:r>
          </w:p>
          <w:p w:rsidR="008D165A" w:rsidRPr="002B0BA0" w:rsidRDefault="004A7520" w:rsidP="004A752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4A7520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CF469C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DB2FE2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4A7520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CF469C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CF469C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CF469C" w:rsidP="00E106E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sectPr w:rsidR="008E6F10" w:rsidSect="00A9126D">
      <w:headerReference w:type="default" r:id="rId6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6E" w:rsidRDefault="001D5F6E" w:rsidP="00A9126D">
      <w:r>
        <w:separator/>
      </w:r>
    </w:p>
  </w:endnote>
  <w:endnote w:type="continuationSeparator" w:id="0">
    <w:p w:rsidR="001D5F6E" w:rsidRDefault="001D5F6E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6E" w:rsidRDefault="001D5F6E" w:rsidP="00A9126D">
      <w:r>
        <w:separator/>
      </w:r>
    </w:p>
  </w:footnote>
  <w:footnote w:type="continuationSeparator" w:id="0">
    <w:p w:rsidR="001D5F6E" w:rsidRDefault="001D5F6E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22635"/>
    <w:rsid w:val="001D13CD"/>
    <w:rsid w:val="001D5F6E"/>
    <w:rsid w:val="002B0BA0"/>
    <w:rsid w:val="003D7E5D"/>
    <w:rsid w:val="00414417"/>
    <w:rsid w:val="00452FF3"/>
    <w:rsid w:val="004A7520"/>
    <w:rsid w:val="006C6CF2"/>
    <w:rsid w:val="00700E9E"/>
    <w:rsid w:val="0074375B"/>
    <w:rsid w:val="00795433"/>
    <w:rsid w:val="007C595C"/>
    <w:rsid w:val="00846804"/>
    <w:rsid w:val="00867EF6"/>
    <w:rsid w:val="008B1024"/>
    <w:rsid w:val="008D0A74"/>
    <w:rsid w:val="008D165A"/>
    <w:rsid w:val="008E6F10"/>
    <w:rsid w:val="00A207B3"/>
    <w:rsid w:val="00A9126D"/>
    <w:rsid w:val="00AC7F09"/>
    <w:rsid w:val="00BB0BB6"/>
    <w:rsid w:val="00BE0481"/>
    <w:rsid w:val="00CF469C"/>
    <w:rsid w:val="00D25E5F"/>
    <w:rsid w:val="00D34FB8"/>
    <w:rsid w:val="00DA77E4"/>
    <w:rsid w:val="00DB2FE2"/>
    <w:rsid w:val="00E106EC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AAA3999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113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長岡市役所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長岡市役所</dc:creator>
  <cp:keywords/>
  <dc:description/>
  <cp:lastModifiedBy>長岡市役所</cp:lastModifiedBy>
  <cp:revision>7</cp:revision>
  <cp:lastPrinted>2023-03-09T06:14:00Z</cp:lastPrinted>
  <dcterms:created xsi:type="dcterms:W3CDTF">2024-04-23T05:25:00Z</dcterms:created>
  <dcterms:modified xsi:type="dcterms:W3CDTF">2024-05-29T23:47:00Z</dcterms:modified>
</cp:coreProperties>
</file>